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DFE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SVETI KRIŽ ZAČRETJE</w:t>
      </w:r>
    </w:p>
    <w:p w14:paraId="147D5319" w14:textId="31721481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TRG JULIJA LEMBERGERA 7</w:t>
      </w:r>
    </w:p>
    <w:p w14:paraId="536FA046" w14:textId="2BA1A613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49223 SVETI KRIŽ ZAČRETJE</w:t>
      </w:r>
    </w:p>
    <w:p w14:paraId="3083BAE8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UPRAVNO VIJEĆE</w:t>
      </w:r>
    </w:p>
    <w:p w14:paraId="48A623C2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C46" w14:textId="2F24AA7F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701955"/>
      <w:r>
        <w:rPr>
          <w:rFonts w:ascii="Times New Roman" w:hAnsi="Times New Roman" w:cs="Times New Roman"/>
          <w:sz w:val="24"/>
          <w:szCs w:val="24"/>
        </w:rPr>
        <w:t>KLASA: 601-02/2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66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4F4">
        <w:rPr>
          <w:rFonts w:ascii="Times New Roman" w:hAnsi="Times New Roman" w:cs="Times New Roman"/>
          <w:sz w:val="24"/>
          <w:szCs w:val="24"/>
        </w:rPr>
        <w:t>0</w:t>
      </w:r>
      <w:r w:rsidR="00694E7C">
        <w:rPr>
          <w:rFonts w:ascii="Times New Roman" w:hAnsi="Times New Roman" w:cs="Times New Roman"/>
          <w:sz w:val="24"/>
          <w:szCs w:val="24"/>
        </w:rPr>
        <w:t>0</w:t>
      </w:r>
      <w:r w:rsidR="00F30E8B">
        <w:rPr>
          <w:rFonts w:ascii="Times New Roman" w:hAnsi="Times New Roman" w:cs="Times New Roman"/>
          <w:sz w:val="24"/>
          <w:szCs w:val="24"/>
        </w:rPr>
        <w:t>4</w:t>
      </w:r>
    </w:p>
    <w:p w14:paraId="0095F842" w14:textId="3F1187DC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URBROJ:2197-53-</w:t>
      </w:r>
      <w:r w:rsidR="0055216B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2EB79F2" w14:textId="77777777" w:rsidR="005E5FB6" w:rsidRDefault="005E5FB6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461B2C1" w14:textId="5E56196B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Križ Začretje</w:t>
      </w:r>
      <w:r w:rsidRPr="004964B0">
        <w:rPr>
          <w:rFonts w:ascii="Times New Roman" w:hAnsi="Times New Roman" w:cs="Times New Roman"/>
          <w:sz w:val="24"/>
          <w:szCs w:val="24"/>
        </w:rPr>
        <w:t xml:space="preserve">, </w:t>
      </w:r>
      <w:r w:rsidR="00F30E8B">
        <w:rPr>
          <w:rFonts w:ascii="Times New Roman" w:hAnsi="Times New Roman" w:cs="Times New Roman"/>
          <w:sz w:val="24"/>
          <w:szCs w:val="24"/>
        </w:rPr>
        <w:t>24</w:t>
      </w:r>
      <w:r w:rsidR="00BC5255" w:rsidRPr="004964B0">
        <w:rPr>
          <w:rFonts w:ascii="Times New Roman" w:hAnsi="Times New Roman" w:cs="Times New Roman"/>
          <w:sz w:val="24"/>
          <w:szCs w:val="24"/>
        </w:rPr>
        <w:t>.</w:t>
      </w:r>
      <w:r w:rsidR="00643ABF" w:rsidRPr="004964B0">
        <w:rPr>
          <w:rFonts w:ascii="Times New Roman" w:hAnsi="Times New Roman" w:cs="Times New Roman"/>
          <w:sz w:val="24"/>
          <w:szCs w:val="24"/>
        </w:rPr>
        <w:t xml:space="preserve"> </w:t>
      </w:r>
      <w:r w:rsidR="000751BB">
        <w:rPr>
          <w:rFonts w:ascii="Times New Roman" w:hAnsi="Times New Roman" w:cs="Times New Roman"/>
          <w:sz w:val="24"/>
          <w:szCs w:val="24"/>
        </w:rPr>
        <w:t>travnj</w:t>
      </w:r>
      <w:r w:rsidR="005930B5">
        <w:rPr>
          <w:rFonts w:ascii="Times New Roman" w:hAnsi="Times New Roman" w:cs="Times New Roman"/>
          <w:sz w:val="24"/>
          <w:szCs w:val="24"/>
        </w:rPr>
        <w:t>a</w:t>
      </w:r>
      <w:r w:rsidRPr="004964B0"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 w:rsidRPr="004964B0">
        <w:rPr>
          <w:rFonts w:ascii="Times New Roman" w:hAnsi="Times New Roman" w:cs="Times New Roman"/>
          <w:sz w:val="24"/>
          <w:szCs w:val="24"/>
        </w:rPr>
        <w:t>.</w:t>
      </w:r>
    </w:p>
    <w:p w14:paraId="0313412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31A5" w14:textId="1F93015E" w:rsidR="009648DA" w:rsidRDefault="009648DA" w:rsidP="009648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</w:t>
      </w:r>
      <w:r w:rsidR="005C42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1. Statuta Dječjeg vrtića Sveti Križ Začretje i članka 12.</w:t>
      </w:r>
      <w:r w:rsidR="009456B8">
        <w:rPr>
          <w:rFonts w:ascii="Times New Roman" w:hAnsi="Times New Roman" w:cs="Times New Roman"/>
          <w:sz w:val="24"/>
          <w:szCs w:val="24"/>
        </w:rPr>
        <w:t>, čl. 13.</w:t>
      </w:r>
      <w:r>
        <w:rPr>
          <w:rFonts w:ascii="Times New Roman" w:hAnsi="Times New Roman" w:cs="Times New Roman"/>
          <w:sz w:val="24"/>
          <w:szCs w:val="24"/>
        </w:rPr>
        <w:t xml:space="preserve"> čl. 14. Poslovnika o radu Upravnog vijeća Dječjeg vrtića Sveti Križ Začretje, </w:t>
      </w:r>
    </w:p>
    <w:p w14:paraId="2C9B4DF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1D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 a z i v a m</w:t>
      </w:r>
    </w:p>
    <w:p w14:paraId="5CC4A2B3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8A739" w14:textId="31E0266F" w:rsidR="00E30ACE" w:rsidRDefault="005930B5" w:rsidP="00E30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51BB">
        <w:rPr>
          <w:rFonts w:ascii="Times New Roman" w:hAnsi="Times New Roman" w:cs="Times New Roman"/>
          <w:sz w:val="24"/>
          <w:szCs w:val="24"/>
        </w:rPr>
        <w:t>3</w:t>
      </w:r>
      <w:r w:rsidR="006F577F">
        <w:rPr>
          <w:rFonts w:ascii="Times New Roman" w:hAnsi="Times New Roman" w:cs="Times New Roman"/>
          <w:sz w:val="24"/>
          <w:szCs w:val="24"/>
        </w:rPr>
        <w:t xml:space="preserve">. sjednicu Upravnog vijeća Dječjeg vrtića Sveti Križ Začretje, koja će </w:t>
      </w:r>
      <w:r w:rsidR="006F577F" w:rsidRPr="00A126AC">
        <w:rPr>
          <w:rFonts w:ascii="Times New Roman" w:hAnsi="Times New Roman" w:cs="Times New Roman"/>
          <w:sz w:val="24"/>
          <w:szCs w:val="24"/>
        </w:rPr>
        <w:t xml:space="preserve">se </w:t>
      </w:r>
    </w:p>
    <w:p w14:paraId="7F5CD851" w14:textId="754CC169" w:rsidR="00646474" w:rsidRDefault="009456B8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držati </w:t>
      </w:r>
      <w:r w:rsidR="005257E1">
        <w:rPr>
          <w:rFonts w:ascii="Times New Roman" w:hAnsi="Times New Roman" w:cs="Times New Roman"/>
          <w:b/>
          <w:bCs/>
          <w:sz w:val="24"/>
          <w:szCs w:val="24"/>
          <w:u w:val="single"/>
        </w:rPr>
        <w:t>elektronskim putem</w:t>
      </w:r>
    </w:p>
    <w:p w14:paraId="264532EF" w14:textId="36FDAF91" w:rsidR="009456B8" w:rsidRDefault="004964B0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dana 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0751B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C27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5930B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>. (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>utorak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721C06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>vremenu od 8,00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12,00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sati</w:t>
      </w:r>
    </w:p>
    <w:p w14:paraId="03F59C3A" w14:textId="77777777" w:rsidR="00DA5EC9" w:rsidRDefault="00DA5EC9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B8A4" w14:textId="77777777" w:rsidR="009648DA" w:rsidRDefault="009648DA" w:rsidP="0096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sljedeći:</w:t>
      </w:r>
    </w:p>
    <w:p w14:paraId="2EFB711A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EC04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F93F2E2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9A8D6" w14:textId="4CD2BB1D" w:rsidR="009648DA" w:rsidRDefault="009648DA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60401"/>
      <w:r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5930B5">
        <w:rPr>
          <w:rFonts w:ascii="Times New Roman" w:hAnsi="Times New Roman" w:cs="Times New Roman"/>
          <w:sz w:val="24"/>
          <w:szCs w:val="24"/>
        </w:rPr>
        <w:t>1</w:t>
      </w:r>
      <w:r w:rsidR="00F30E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sjednice Upravnog vijeća Dječjeg vrtića Sveti Križ Začretje održane dana </w:t>
      </w:r>
      <w:r w:rsidR="00F30E8B">
        <w:rPr>
          <w:rFonts w:ascii="Times New Roman" w:hAnsi="Times New Roman" w:cs="Times New Roman"/>
          <w:sz w:val="24"/>
          <w:szCs w:val="24"/>
        </w:rPr>
        <w:t>15</w:t>
      </w:r>
      <w:r w:rsidR="00DF107E">
        <w:rPr>
          <w:rFonts w:ascii="Times New Roman" w:hAnsi="Times New Roman" w:cs="Times New Roman"/>
          <w:sz w:val="24"/>
          <w:szCs w:val="24"/>
        </w:rPr>
        <w:t xml:space="preserve">. </w:t>
      </w:r>
      <w:r w:rsidR="00F30E8B">
        <w:rPr>
          <w:rFonts w:ascii="Times New Roman" w:hAnsi="Times New Roman" w:cs="Times New Roman"/>
          <w:sz w:val="24"/>
          <w:szCs w:val="24"/>
        </w:rPr>
        <w:t>travnj</w:t>
      </w:r>
      <w:r w:rsidR="000751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C1ED8">
        <w:rPr>
          <w:rFonts w:ascii="Times New Roman" w:hAnsi="Times New Roman" w:cs="Times New Roman"/>
          <w:sz w:val="24"/>
          <w:szCs w:val="24"/>
        </w:rPr>
        <w:t>.</w:t>
      </w:r>
    </w:p>
    <w:p w14:paraId="45D4C6D4" w14:textId="4B61292B" w:rsidR="00B041C1" w:rsidRDefault="00B041C1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izmjenama i dopunama Pravilnika o upisu djece i ostvarivanju prava i obveza korisnika usluga u Dječjem vrtiću Sveti Križ Začretje, </w:t>
      </w:r>
    </w:p>
    <w:p w14:paraId="6D0B19DA" w14:textId="40505DF9" w:rsidR="00391010" w:rsidRPr="00391010" w:rsidRDefault="002F3F32" w:rsidP="00F30E8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="000751BB">
        <w:rPr>
          <w:rFonts w:ascii="Times New Roman" w:hAnsi="Times New Roman" w:cs="Times New Roman"/>
          <w:sz w:val="24"/>
          <w:szCs w:val="24"/>
        </w:rPr>
        <w:t xml:space="preserve">Odluke o </w:t>
      </w:r>
      <w:r w:rsidR="00F30E8B">
        <w:rPr>
          <w:rFonts w:ascii="Times New Roman" w:hAnsi="Times New Roman" w:cs="Times New Roman"/>
          <w:sz w:val="24"/>
          <w:szCs w:val="24"/>
        </w:rPr>
        <w:t>upisu za pedagošku godinu 2026/2027.</w:t>
      </w:r>
    </w:p>
    <w:p w14:paraId="4F6E4B7B" w14:textId="7E7F75EA" w:rsidR="00FC5D3F" w:rsidRPr="00D41C3A" w:rsidRDefault="00FC5D3F" w:rsidP="00D41C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733450F" w14:textId="46153EEC" w:rsidR="00DA5EC9" w:rsidRPr="00997277" w:rsidRDefault="00DA5EC9" w:rsidP="0005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E883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članovi /članice da se obvezno odazovu sjednici!</w:t>
      </w:r>
    </w:p>
    <w:p w14:paraId="3CFBFB76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4405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1A6E" w14:textId="77777777" w:rsidR="006D1112" w:rsidRDefault="006D111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87FF" w14:textId="02558476" w:rsidR="002868A5" w:rsidRDefault="007261D3" w:rsidP="00751F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202D561F" w14:textId="73379063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1D3">
        <w:rPr>
          <w:rFonts w:ascii="Times New Roman" w:hAnsi="Times New Roman" w:cs="Times New Roman"/>
          <w:sz w:val="24"/>
          <w:szCs w:val="24"/>
        </w:rPr>
        <w:t>Silvija Profeta Fabijančić, dipl.iur.</w:t>
      </w:r>
    </w:p>
    <w:p w14:paraId="56D49707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C7C72" w14:textId="71463369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B083CC0" w14:textId="77777777" w:rsidR="009648DA" w:rsidRDefault="009648DA" w:rsidP="009648D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0F579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59FD40F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vijeća- elektronskim putem,</w:t>
      </w:r>
    </w:p>
    <w:p w14:paraId="01688749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Dječjeg vrtića Sveti Križ Začretje,</w:t>
      </w:r>
    </w:p>
    <w:p w14:paraId="30C3A16A" w14:textId="24ABA150" w:rsidR="00D73BA7" w:rsidRPr="008749AE" w:rsidRDefault="009648DA" w:rsidP="008749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73BA7" w:rsidRPr="008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54"/>
    <w:multiLevelType w:val="hybridMultilevel"/>
    <w:tmpl w:val="30FA4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9DD"/>
    <w:multiLevelType w:val="hybridMultilevel"/>
    <w:tmpl w:val="66F2E048"/>
    <w:lvl w:ilvl="0" w:tplc="1B0CE268">
      <w:start w:val="1"/>
      <w:numFmt w:val="decimal"/>
      <w:lvlText w:val="%1."/>
      <w:lvlJc w:val="left"/>
      <w:pPr>
        <w:ind w:left="1712" w:hanging="360"/>
      </w:pPr>
    </w:lvl>
    <w:lvl w:ilvl="1" w:tplc="041A0019">
      <w:start w:val="1"/>
      <w:numFmt w:val="lowerLetter"/>
      <w:lvlText w:val="%2."/>
      <w:lvlJc w:val="left"/>
      <w:pPr>
        <w:ind w:left="2432" w:hanging="360"/>
      </w:pPr>
    </w:lvl>
    <w:lvl w:ilvl="2" w:tplc="041A001B">
      <w:start w:val="1"/>
      <w:numFmt w:val="lowerRoman"/>
      <w:lvlText w:val="%3."/>
      <w:lvlJc w:val="right"/>
      <w:pPr>
        <w:ind w:left="3152" w:hanging="180"/>
      </w:pPr>
    </w:lvl>
    <w:lvl w:ilvl="3" w:tplc="041A000F">
      <w:start w:val="1"/>
      <w:numFmt w:val="decimal"/>
      <w:lvlText w:val="%4."/>
      <w:lvlJc w:val="left"/>
      <w:pPr>
        <w:ind w:left="3872" w:hanging="360"/>
      </w:pPr>
    </w:lvl>
    <w:lvl w:ilvl="4" w:tplc="041A0019">
      <w:start w:val="1"/>
      <w:numFmt w:val="lowerLetter"/>
      <w:lvlText w:val="%5."/>
      <w:lvlJc w:val="left"/>
      <w:pPr>
        <w:ind w:left="4592" w:hanging="360"/>
      </w:pPr>
    </w:lvl>
    <w:lvl w:ilvl="5" w:tplc="041A001B">
      <w:start w:val="1"/>
      <w:numFmt w:val="lowerRoman"/>
      <w:lvlText w:val="%6."/>
      <w:lvlJc w:val="right"/>
      <w:pPr>
        <w:ind w:left="5312" w:hanging="180"/>
      </w:pPr>
    </w:lvl>
    <w:lvl w:ilvl="6" w:tplc="041A000F">
      <w:start w:val="1"/>
      <w:numFmt w:val="decimal"/>
      <w:lvlText w:val="%7."/>
      <w:lvlJc w:val="left"/>
      <w:pPr>
        <w:ind w:left="6032" w:hanging="360"/>
      </w:pPr>
    </w:lvl>
    <w:lvl w:ilvl="7" w:tplc="041A0019">
      <w:start w:val="1"/>
      <w:numFmt w:val="lowerLetter"/>
      <w:lvlText w:val="%8."/>
      <w:lvlJc w:val="left"/>
      <w:pPr>
        <w:ind w:left="6752" w:hanging="360"/>
      </w:pPr>
    </w:lvl>
    <w:lvl w:ilvl="8" w:tplc="041A001B">
      <w:start w:val="1"/>
      <w:numFmt w:val="lowerRoman"/>
      <w:lvlText w:val="%9."/>
      <w:lvlJc w:val="right"/>
      <w:pPr>
        <w:ind w:left="7472" w:hanging="180"/>
      </w:pPr>
    </w:lvl>
  </w:abstractNum>
  <w:num w:numId="1" w16cid:durableId="11399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9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A"/>
    <w:rsid w:val="00025861"/>
    <w:rsid w:val="00031416"/>
    <w:rsid w:val="00056B71"/>
    <w:rsid w:val="000604B1"/>
    <w:rsid w:val="000751BB"/>
    <w:rsid w:val="0008356C"/>
    <w:rsid w:val="00091258"/>
    <w:rsid w:val="00095BDB"/>
    <w:rsid w:val="000A3677"/>
    <w:rsid w:val="000B1F60"/>
    <w:rsid w:val="000F68F7"/>
    <w:rsid w:val="001258B3"/>
    <w:rsid w:val="0012676B"/>
    <w:rsid w:val="00133840"/>
    <w:rsid w:val="00175422"/>
    <w:rsid w:val="0019508B"/>
    <w:rsid w:val="001D789E"/>
    <w:rsid w:val="001F7B02"/>
    <w:rsid w:val="002606C8"/>
    <w:rsid w:val="00264019"/>
    <w:rsid w:val="002868A5"/>
    <w:rsid w:val="00286EBF"/>
    <w:rsid w:val="002B71EF"/>
    <w:rsid w:val="002C5557"/>
    <w:rsid w:val="002D215E"/>
    <w:rsid w:val="002D679F"/>
    <w:rsid w:val="002E0DAB"/>
    <w:rsid w:val="002E64F4"/>
    <w:rsid w:val="002F3E65"/>
    <w:rsid w:val="002F3F32"/>
    <w:rsid w:val="00331369"/>
    <w:rsid w:val="00390DEC"/>
    <w:rsid w:val="00391010"/>
    <w:rsid w:val="003A713B"/>
    <w:rsid w:val="003C5BC9"/>
    <w:rsid w:val="0042754F"/>
    <w:rsid w:val="00467EBB"/>
    <w:rsid w:val="00485AA0"/>
    <w:rsid w:val="00487A8C"/>
    <w:rsid w:val="00492DA0"/>
    <w:rsid w:val="004964B0"/>
    <w:rsid w:val="004C1ED8"/>
    <w:rsid w:val="00506249"/>
    <w:rsid w:val="00506FDF"/>
    <w:rsid w:val="005257E1"/>
    <w:rsid w:val="0055216B"/>
    <w:rsid w:val="00571067"/>
    <w:rsid w:val="00571D76"/>
    <w:rsid w:val="005740DA"/>
    <w:rsid w:val="005861F2"/>
    <w:rsid w:val="00586FE2"/>
    <w:rsid w:val="005930B5"/>
    <w:rsid w:val="005A59AC"/>
    <w:rsid w:val="005C4261"/>
    <w:rsid w:val="005D054B"/>
    <w:rsid w:val="005D6F62"/>
    <w:rsid w:val="005E5FB6"/>
    <w:rsid w:val="005F7E0B"/>
    <w:rsid w:val="0060220E"/>
    <w:rsid w:val="006132FC"/>
    <w:rsid w:val="00615FAD"/>
    <w:rsid w:val="00617AF5"/>
    <w:rsid w:val="00623242"/>
    <w:rsid w:val="00643ABF"/>
    <w:rsid w:val="00646474"/>
    <w:rsid w:val="00673840"/>
    <w:rsid w:val="00694E7C"/>
    <w:rsid w:val="006C166B"/>
    <w:rsid w:val="006C1F64"/>
    <w:rsid w:val="006C4A10"/>
    <w:rsid w:val="006D1112"/>
    <w:rsid w:val="006F40AC"/>
    <w:rsid w:val="006F577F"/>
    <w:rsid w:val="00701593"/>
    <w:rsid w:val="00705024"/>
    <w:rsid w:val="00721C06"/>
    <w:rsid w:val="00722D40"/>
    <w:rsid w:val="007261D3"/>
    <w:rsid w:val="00727262"/>
    <w:rsid w:val="00751FE8"/>
    <w:rsid w:val="00766078"/>
    <w:rsid w:val="00767134"/>
    <w:rsid w:val="00770C86"/>
    <w:rsid w:val="0077505B"/>
    <w:rsid w:val="007F6115"/>
    <w:rsid w:val="007F754F"/>
    <w:rsid w:val="00801192"/>
    <w:rsid w:val="00814151"/>
    <w:rsid w:val="008301B9"/>
    <w:rsid w:val="008664FF"/>
    <w:rsid w:val="008749AE"/>
    <w:rsid w:val="008820FD"/>
    <w:rsid w:val="008D0108"/>
    <w:rsid w:val="008D6834"/>
    <w:rsid w:val="009020C9"/>
    <w:rsid w:val="009456B8"/>
    <w:rsid w:val="009648DA"/>
    <w:rsid w:val="00974328"/>
    <w:rsid w:val="00982695"/>
    <w:rsid w:val="00997277"/>
    <w:rsid w:val="009B351C"/>
    <w:rsid w:val="009B5321"/>
    <w:rsid w:val="009E44D8"/>
    <w:rsid w:val="009E5724"/>
    <w:rsid w:val="00A12132"/>
    <w:rsid w:val="00A126AC"/>
    <w:rsid w:val="00A1597D"/>
    <w:rsid w:val="00A23DF6"/>
    <w:rsid w:val="00A243F4"/>
    <w:rsid w:val="00A95340"/>
    <w:rsid w:val="00AA20B9"/>
    <w:rsid w:val="00AB373E"/>
    <w:rsid w:val="00AC4F81"/>
    <w:rsid w:val="00AD7081"/>
    <w:rsid w:val="00AE58CD"/>
    <w:rsid w:val="00AF4FB6"/>
    <w:rsid w:val="00B041C1"/>
    <w:rsid w:val="00B17B90"/>
    <w:rsid w:val="00B25594"/>
    <w:rsid w:val="00B332B2"/>
    <w:rsid w:val="00B35A54"/>
    <w:rsid w:val="00B518EA"/>
    <w:rsid w:val="00B662B0"/>
    <w:rsid w:val="00B6646D"/>
    <w:rsid w:val="00B668D4"/>
    <w:rsid w:val="00BA0138"/>
    <w:rsid w:val="00BA33F5"/>
    <w:rsid w:val="00BB2E7A"/>
    <w:rsid w:val="00BC5255"/>
    <w:rsid w:val="00BC6C22"/>
    <w:rsid w:val="00BC7DB1"/>
    <w:rsid w:val="00BD052B"/>
    <w:rsid w:val="00BD1A11"/>
    <w:rsid w:val="00C127F4"/>
    <w:rsid w:val="00C27232"/>
    <w:rsid w:val="00C51DBA"/>
    <w:rsid w:val="00C65A62"/>
    <w:rsid w:val="00C765FF"/>
    <w:rsid w:val="00C81825"/>
    <w:rsid w:val="00CB2E92"/>
    <w:rsid w:val="00CC20ED"/>
    <w:rsid w:val="00CD5562"/>
    <w:rsid w:val="00D01C85"/>
    <w:rsid w:val="00D206B4"/>
    <w:rsid w:val="00D41C3A"/>
    <w:rsid w:val="00D53D28"/>
    <w:rsid w:val="00D70933"/>
    <w:rsid w:val="00D72B06"/>
    <w:rsid w:val="00D73BA7"/>
    <w:rsid w:val="00DA2019"/>
    <w:rsid w:val="00DA5EC9"/>
    <w:rsid w:val="00DB10D3"/>
    <w:rsid w:val="00DC2B99"/>
    <w:rsid w:val="00DC411E"/>
    <w:rsid w:val="00DF107E"/>
    <w:rsid w:val="00E2084D"/>
    <w:rsid w:val="00E30ACE"/>
    <w:rsid w:val="00E660F6"/>
    <w:rsid w:val="00E6720B"/>
    <w:rsid w:val="00E74BF6"/>
    <w:rsid w:val="00E841EC"/>
    <w:rsid w:val="00E9559E"/>
    <w:rsid w:val="00EA7B68"/>
    <w:rsid w:val="00ED19FB"/>
    <w:rsid w:val="00F03453"/>
    <w:rsid w:val="00F04E51"/>
    <w:rsid w:val="00F146B8"/>
    <w:rsid w:val="00F22392"/>
    <w:rsid w:val="00F27820"/>
    <w:rsid w:val="00F30E8B"/>
    <w:rsid w:val="00F57ADC"/>
    <w:rsid w:val="00F60EBD"/>
    <w:rsid w:val="00F90B81"/>
    <w:rsid w:val="00F93C9A"/>
    <w:rsid w:val="00FA2648"/>
    <w:rsid w:val="00FC5D3F"/>
    <w:rsid w:val="00FC67E5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9F"/>
  <w15:chartTrackingRefBased/>
  <w15:docId w15:val="{AD66A66E-E25B-4465-862C-D1F487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D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6</cp:revision>
  <cp:lastPrinted>2025-02-20T10:09:00Z</cp:lastPrinted>
  <dcterms:created xsi:type="dcterms:W3CDTF">2026-04-24T06:37:00Z</dcterms:created>
  <dcterms:modified xsi:type="dcterms:W3CDTF">2026-04-24T11:51:00Z</dcterms:modified>
</cp:coreProperties>
</file>